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4333" w14:textId="50661F20" w:rsidR="008C269C" w:rsidRDefault="008C269C" w:rsidP="008C269C">
      <w:r>
        <w:t xml:space="preserve">I, </w:t>
      </w:r>
      <w:r w:rsidRPr="008C269C">
        <w:rPr>
          <w:b/>
          <w:bCs/>
        </w:rPr>
        <w:t xml:space="preserve">Surname, family </w:t>
      </w:r>
      <w:r w:rsidRPr="008C269C">
        <w:rPr>
          <w:b/>
          <w:bCs/>
        </w:rPr>
        <w:t>name;</w:t>
      </w:r>
      <w:r>
        <w:t xml:space="preserve"> am </w:t>
      </w:r>
      <w:r w:rsidR="001E7EC0">
        <w:t xml:space="preserve">of Christian faith, and </w:t>
      </w:r>
      <w:r w:rsidR="006522F6">
        <w:t>my belief</w:t>
      </w:r>
      <w:r w:rsidR="001E7EC0">
        <w:t xml:space="preserve"> is sincere and meaningful.</w:t>
      </w:r>
      <w:r w:rsidR="004E1679">
        <w:t xml:space="preserve"> </w:t>
      </w:r>
      <w:bookmarkStart w:id="0" w:name="_Hlk108097117"/>
    </w:p>
    <w:bookmarkEnd w:id="0"/>
    <w:p w14:paraId="026D7DE4" w14:textId="00CFB5B0" w:rsidR="001E7EC0" w:rsidRDefault="00B40B6A" w:rsidP="00B40B6A">
      <w:r>
        <w:t xml:space="preserve">The non-profit organization, Freedom </w:t>
      </w:r>
      <w:r w:rsidR="00A333BB">
        <w:t>of</w:t>
      </w:r>
      <w:r>
        <w:t xml:space="preserve"> Religion – United Solutions (FOR-US) </w:t>
      </w:r>
      <w:r w:rsidR="0074018A">
        <w:t xml:space="preserve">who </w:t>
      </w:r>
      <w:r>
        <w:t>represents people of</w:t>
      </w:r>
      <w:r w:rsidR="003455CF">
        <w:t xml:space="preserve"> </w:t>
      </w:r>
      <w:r>
        <w:t xml:space="preserve">ALL faiths who oppose the removal of religious vaccine exemptions from vaccine mandate </w:t>
      </w:r>
      <w:r w:rsidR="003455CF">
        <w:t>policy</w:t>
      </w:r>
      <w:r w:rsidR="0074018A">
        <w:t xml:space="preserve">, </w:t>
      </w:r>
      <w:r w:rsidR="003455CF">
        <w:t>supports</w:t>
      </w:r>
      <w:r>
        <w:t xml:space="preserve"> our stance. </w:t>
      </w:r>
      <w:hyperlink r:id="rId6" w:history="1">
        <w:r w:rsidR="00533DEF" w:rsidRPr="002E39B8">
          <w:rPr>
            <w:rStyle w:val="Lienhypertexte"/>
          </w:rPr>
          <w:t>https://img1.wsimg.com/blobby/go/0622c036-b3fe-40c8-8ca9-3cd6b61c0fb2/connecticut%20vax%20bill.pdf</w:t>
        </w:r>
      </w:hyperlink>
      <w:r w:rsidR="00533DEF">
        <w:t xml:space="preserve">. </w:t>
      </w:r>
      <w:r w:rsidR="008A5C60">
        <w:t xml:space="preserve"> </w:t>
      </w:r>
      <w:r w:rsidR="001E7EC0">
        <w:t>Regardless of what any authority may require in this matter,</w:t>
      </w:r>
      <w:r w:rsidR="008C269C">
        <w:t xml:space="preserve"> I</w:t>
      </w:r>
      <w:r w:rsidR="001E7EC0">
        <w:t xml:space="preserve"> believe that these covid vaccines are an abomination before God. Below is the basis of </w:t>
      </w:r>
      <w:r w:rsidR="008C269C">
        <w:t>my</w:t>
      </w:r>
      <w:r w:rsidR="00AF72B6">
        <w:t xml:space="preserve"> </w:t>
      </w:r>
      <w:r w:rsidR="001E7EC0">
        <w:t xml:space="preserve">individual statement of this belief. </w:t>
      </w:r>
    </w:p>
    <w:p w14:paraId="3D834236" w14:textId="77777777" w:rsidR="001E7EC0" w:rsidRDefault="001E7EC0" w:rsidP="00DA44DE">
      <w:pPr>
        <w:jc w:val="center"/>
      </w:pPr>
      <w:r>
        <w:t>*******</w:t>
      </w:r>
    </w:p>
    <w:p w14:paraId="6F8FD5CD" w14:textId="1D45F893" w:rsidR="001E7EC0" w:rsidRDefault="001E7EC0" w:rsidP="001E7EC0">
      <w:r>
        <w:t xml:space="preserve">God our Father has encrypted his vision for us in our genetic </w:t>
      </w:r>
      <w:r w:rsidR="007155EE">
        <w:t>material</w:t>
      </w:r>
      <w:r w:rsidR="00F41483">
        <w:t>. O</w:t>
      </w:r>
      <w:r>
        <w:t xml:space="preserve">ur lineage, our strength, our health, our weaknesses. Everything that makes us human and what makes us unique individuals is encrypted in our genetic material according to His Plan, not only for Humanity, but for His infinite Universe. Thanks to our genetic material, our DNA, our RNA, all our needs are met, and we are in a state of balance, of homeostasis. This new genetic base technology of new experimental vaccines bypasses all </w:t>
      </w:r>
      <w:r w:rsidR="000261A7">
        <w:t>protective</w:t>
      </w:r>
      <w:r>
        <w:t xml:space="preserve"> boundaries prepared by God to </w:t>
      </w:r>
      <w:r w:rsidR="00A67DEA">
        <w:t>enter</w:t>
      </w:r>
      <w:r>
        <w:t xml:space="preserve"> our cells</w:t>
      </w:r>
      <w:r w:rsidR="006B620D">
        <w:t xml:space="preserve">. </w:t>
      </w:r>
      <w:r w:rsidR="00FF5C50">
        <w:t>F</w:t>
      </w:r>
      <w:r w:rsidR="006B620D">
        <w:t xml:space="preserve">orcing </w:t>
      </w:r>
      <w:r>
        <w:t xml:space="preserve">them to create </w:t>
      </w:r>
      <w:r w:rsidR="001A5E61">
        <w:t>unplanned protein</w:t>
      </w:r>
      <w:r>
        <w:t xml:space="preserve">, </w:t>
      </w:r>
      <w:r w:rsidR="006851FA">
        <w:t xml:space="preserve">foreign ton them and </w:t>
      </w:r>
      <w:r>
        <w:t xml:space="preserve">not even human. These gene-altering vaccines force human cells to produce a viral surface protein (the spike protein). </w:t>
      </w:r>
      <w:r w:rsidR="005136AB">
        <w:t>To me, b</w:t>
      </w:r>
      <w:r>
        <w:t xml:space="preserve">ecoming a viral protein manufacturer was certainly not in God's plan for any of His children. </w:t>
      </w:r>
    </w:p>
    <w:p w14:paraId="29E9BAA2" w14:textId="7BF24DDB" w:rsidR="001E7EC0" w:rsidRDefault="001E7EC0" w:rsidP="001E7EC0">
      <w:r>
        <w:t>Contrary to the alarmism created by the mass media, Covid-19 is not a fatal disease</w:t>
      </w:r>
      <w:r w:rsidR="00384C69">
        <w:t>. I</w:t>
      </w:r>
      <w:r w:rsidR="004A503E">
        <w:t>t is a curable viral infection</w:t>
      </w:r>
      <w:r>
        <w:t>; 99.95% of infected people under the age of 70 recover (https://www.pandata.org/reject-the-divide/). It mainly affects vulnerable people while young healthy individuals show only very mild symptoms. 2020 has shown that the spread of covid-19 is contained even in the absence of covid vaccination. For example, Haiti, a country with a very low vaccination rate, has achieved herd immunity.  Many other means of prevention and the advancement of medical treatments have abolished the need to impose the vaccine on the population.</w:t>
      </w:r>
    </w:p>
    <w:p w14:paraId="06A9AECC" w14:textId="77777777" w:rsidR="001E7EC0" w:rsidRDefault="001E7EC0" w:rsidP="001E7EC0">
      <w:r>
        <w:t>If this were a danger to me, as a faithful Child of God in the face of all adversity, I know to look to Him and rely on the Scriptures and the teachings of His son Jesus Christ.</w:t>
      </w:r>
    </w:p>
    <w:p w14:paraId="36A388B3" w14:textId="77777777" w:rsidR="001E7EC0" w:rsidRDefault="001E7EC0" w:rsidP="001E7EC0">
      <w:r w:rsidRPr="004408F8">
        <w:rPr>
          <w:b/>
          <w:bCs/>
        </w:rPr>
        <w:t>Psalm 23:</w:t>
      </w:r>
      <w:r>
        <w:t xml:space="preserve"> Though I walk through the darkest valley, I will fear no evil. </w:t>
      </w:r>
    </w:p>
    <w:p w14:paraId="3AC00488" w14:textId="77777777" w:rsidR="001E7EC0" w:rsidRDefault="001E7EC0" w:rsidP="001E7EC0">
      <w:r w:rsidRPr="004408F8">
        <w:rPr>
          <w:b/>
          <w:bCs/>
        </w:rPr>
        <w:t>Psalm 91:</w:t>
      </w:r>
      <w:r>
        <w:t xml:space="preserve"> A thousand may fall at your side, ten thousand at your right hand, but they shall not come near you. You shall observe only with your eyes and see only the punishment of the wicked. Then no evil will befall you, no disaster will come near your tent.</w:t>
      </w:r>
    </w:p>
    <w:p w14:paraId="45B8A904" w14:textId="5772FF67" w:rsidR="001E7EC0" w:rsidRDefault="001E7EC0" w:rsidP="001E7EC0">
      <w:r>
        <w:t>With my faith, I have a list of concerns that keep me from giving my arm to the anti-covid injections.</w:t>
      </w:r>
    </w:p>
    <w:p w14:paraId="5838C7CF" w14:textId="4C2D91C2" w:rsidR="001E7EC0" w:rsidRDefault="001E7EC0" w:rsidP="004128B2">
      <w:pPr>
        <w:ind w:left="284" w:hanging="284"/>
      </w:pPr>
      <w:r w:rsidRPr="000C4582">
        <w:rPr>
          <w:b/>
          <w:bCs/>
        </w:rPr>
        <w:t>1</w:t>
      </w:r>
      <w:r>
        <w:t>.Regarding COVID, the Congregation for the Doctrine of the Faith (CDF) issued a "Note on the Morality of the Use of Certain COVID-19 Vaccines "1 on December 21, 2020, stating that:</w:t>
      </w:r>
    </w:p>
    <w:p w14:paraId="1556235F" w14:textId="77777777" w:rsidR="001E7EC0" w:rsidRDefault="001E7EC0" w:rsidP="001E7EC0">
      <w:r>
        <w:t>(a) COVID-19 vaccines that used cell lines from aborted fetuses are morally compromised. [Note: The "J&amp;J vaccine" is an adenoviral vector grown in the PER. C6 cell line from a healthy 18-week-old aborted child. 2 Pfizer and Moderna's vaccines were tested using the "morally compromised HEK-293 cell line" from "a child aborted in the Netherlands in 1972". 3] Catholics have a moral duty to avoid the use of such vaccines.</w:t>
      </w:r>
    </w:p>
    <w:p w14:paraId="2497BED1" w14:textId="77777777" w:rsidR="001E7EC0" w:rsidRDefault="001E7EC0" w:rsidP="001E7EC0">
      <w:r>
        <w:t>b) However, this moral duty "is not mandatory if there is a serious danger, such as the otherwise uncontrollable spread" of COVID-19.</w:t>
      </w:r>
    </w:p>
    <w:p w14:paraId="6C802074" w14:textId="0DE3C039" w:rsidR="001E7EC0" w:rsidRDefault="001E7EC0" w:rsidP="001E7EC0">
      <w:r>
        <w:lastRenderedPageBreak/>
        <w:t>(c) "In the absence of other means of stopping or even preventing the epidemic, the common good may recommend vaccination."</w:t>
      </w:r>
    </w:p>
    <w:p w14:paraId="38F5A9A7" w14:textId="77777777" w:rsidR="001E7EC0" w:rsidRDefault="001E7EC0" w:rsidP="001E7EC0">
      <w:r>
        <w:t>d) "In such a case, all vaccines recognized as clinically safe and effective can be used in good conscience."</w:t>
      </w:r>
    </w:p>
    <w:p w14:paraId="437A3B3E" w14:textId="77777777" w:rsidR="001E7EC0" w:rsidRDefault="001E7EC0" w:rsidP="001E7EC0">
      <w:r>
        <w:t>e) "At the same time, practical reason makes it clear that vaccination is not, as a rule, a moral obligation and that, therefore, it must be voluntary."</w:t>
      </w:r>
    </w:p>
    <w:p w14:paraId="433F8F9E" w14:textId="77777777" w:rsidR="001E7EC0" w:rsidRDefault="001E7EC0" w:rsidP="001E7EC0">
      <w:r>
        <w:t>f) "Those who, [...] for reasons of conscience, refuse vaccines produced with cell lines of aborted fetuses, must do everything possible to avoid, by other prophylactic means and appropriate behavior, becoming vehicles for the transmission of the infectious agent.</w:t>
      </w:r>
    </w:p>
    <w:p w14:paraId="78756EEC" w14:textId="55D1A17E" w:rsidR="001E7EC0" w:rsidRDefault="001E7EC0" w:rsidP="001E7EC0">
      <w:r>
        <w:t>To summarize the moral duty (CDF)</w:t>
      </w:r>
      <w:r w:rsidR="004676E3">
        <w:t>:</w:t>
      </w:r>
      <w:r>
        <w:t xml:space="preserve"> </w:t>
      </w:r>
      <w:r w:rsidRPr="00EF4C91">
        <w:rPr>
          <w:b/>
          <w:bCs/>
        </w:rPr>
        <w:t>avoiding</w:t>
      </w:r>
      <w:r>
        <w:t xml:space="preserve"> the use of these three COVID vaccines </w:t>
      </w:r>
      <w:r w:rsidRPr="00EF4C91">
        <w:rPr>
          <w:b/>
          <w:bCs/>
        </w:rPr>
        <w:t>is not mandatory</w:t>
      </w:r>
      <w:r>
        <w:t xml:space="preserve"> </w:t>
      </w:r>
      <w:r w:rsidRPr="00EF4C91">
        <w:rPr>
          <w:b/>
          <w:bCs/>
        </w:rPr>
        <w:t>only if:</w:t>
      </w:r>
    </w:p>
    <w:p w14:paraId="4C2D3B5C" w14:textId="77777777" w:rsidR="001E7EC0" w:rsidRDefault="001E7EC0" w:rsidP="001E7EC0">
      <w:r>
        <w:t>(a) The spread of COVID-19 is otherwise uncontrollable,</w:t>
      </w:r>
    </w:p>
    <w:p w14:paraId="7E4B1A5A" w14:textId="77777777" w:rsidR="001E7EC0" w:rsidRDefault="001E7EC0" w:rsidP="001E7EC0">
      <w:r>
        <w:t>b) There is no other way to stop or prevent the outbreak,</w:t>
      </w:r>
    </w:p>
    <w:p w14:paraId="223ED80C" w14:textId="77777777" w:rsidR="001E7EC0" w:rsidRDefault="001E7EC0" w:rsidP="001E7EC0">
      <w:r>
        <w:t>c) Vaccines are clinically safe, and</w:t>
      </w:r>
    </w:p>
    <w:p w14:paraId="5FF306D2" w14:textId="77777777" w:rsidR="001E7EC0" w:rsidRDefault="001E7EC0" w:rsidP="001E7EC0">
      <w:r>
        <w:t>(d) The choice to receive a vaccine must be voluntary.</w:t>
      </w:r>
    </w:p>
    <w:p w14:paraId="0959848D" w14:textId="77777777" w:rsidR="001E7EC0" w:rsidRDefault="001E7EC0" w:rsidP="001E7EC0">
      <w:r w:rsidRPr="004C1799">
        <w:rPr>
          <w:b/>
          <w:bCs/>
        </w:rPr>
        <w:t>If any element is not met, the moral duty to avoid using vaccines is mandatory</w:t>
      </w:r>
      <w:r>
        <w:t>. In this case, Covid-19 or any other gene-based vaccine mandate violates my Catholic faith.</w:t>
      </w:r>
    </w:p>
    <w:p w14:paraId="4A3EDC08" w14:textId="66ED7037" w:rsidR="001E7EC0" w:rsidRDefault="001E7EC0" w:rsidP="001E7EC0">
      <w:r w:rsidRPr="000C4582">
        <w:rPr>
          <w:b/>
          <w:bCs/>
        </w:rPr>
        <w:t>2</w:t>
      </w:r>
      <w:r w:rsidR="000C6AE2" w:rsidRPr="000C4582">
        <w:rPr>
          <w:b/>
          <w:bCs/>
        </w:rPr>
        <w:t xml:space="preserve"> </w:t>
      </w:r>
      <w:r>
        <w:t>Here, in the context of the Covid vaccine mandate, all four elements have not yet been satisfied.</w:t>
      </w:r>
    </w:p>
    <w:p w14:paraId="688BEB55" w14:textId="67ABCFEF" w:rsidR="001E7EC0" w:rsidRDefault="001E7EC0" w:rsidP="004128B2">
      <w:pPr>
        <w:ind w:left="284" w:hanging="284"/>
      </w:pPr>
      <w:r w:rsidRPr="000C4582">
        <w:rPr>
          <w:b/>
          <w:bCs/>
        </w:rPr>
        <w:t>3</w:t>
      </w:r>
      <w:r w:rsidR="00840536">
        <w:t xml:space="preserve"> </w:t>
      </w:r>
      <w:r>
        <w:t>Even if all the elements were satisfied, a non-binding moral duty does not equate to me taking a vaccine, much less authorizing a vaccine mandate. It simply means that as a Catholic, I have the opportunity to weigh the evidence for myself and make my own prudential decision about whether to receive a vaccine; to repeat, "it must be voluntary." I may choose not to take a vaccine, in which case I must "avoid, by other prophylactic means and appropriate behavior, becoming a vehicle for transmission of the infectious agent.</w:t>
      </w:r>
    </w:p>
    <w:p w14:paraId="5AD00035" w14:textId="4554F2A5" w:rsidR="001E7EC0" w:rsidRDefault="001E7EC0" w:rsidP="004128B2">
      <w:pPr>
        <w:ind w:left="284" w:hanging="284"/>
      </w:pPr>
      <w:r w:rsidRPr="000C4582">
        <w:rPr>
          <w:b/>
          <w:bCs/>
        </w:rPr>
        <w:t>4</w:t>
      </w:r>
      <w:r w:rsidR="000C6AE2">
        <w:t xml:space="preserve"> </w:t>
      </w:r>
      <w:r>
        <w:t>To date, there is only one year of data available on these three vaccines, the long-term effects of which are still unknown. This makes these mandates of particular concern. The concentration of Spike protein in the ovaries suggests infertility or birth defects as long-term effects, and the concentration in the bone marrow may lead to leukemia or autoimmune disorders.</w:t>
      </w:r>
    </w:p>
    <w:p w14:paraId="78A4D368" w14:textId="3DF6EABD" w:rsidR="001E7EC0" w:rsidRDefault="001E7EC0" w:rsidP="004128B2">
      <w:pPr>
        <w:ind w:left="284" w:hanging="284"/>
      </w:pPr>
      <w:r w:rsidRPr="000C4582">
        <w:rPr>
          <w:b/>
          <w:bCs/>
        </w:rPr>
        <w:t>5</w:t>
      </w:r>
      <w:r w:rsidR="00840536">
        <w:t xml:space="preserve"> </w:t>
      </w:r>
      <w:r>
        <w:t>As a Catholic, I support life. This position is not limited to opposition to abortion; it extends to opposition to both COVID vaccines, tested using aborted fetal cell lines, and to a vaccine mandate that may, based on available evidence, cause infertility in women and/or birth defects in future children.</w:t>
      </w:r>
    </w:p>
    <w:p w14:paraId="664F3B09" w14:textId="449818B2" w:rsidR="001E7EC0" w:rsidRDefault="001E7EC0" w:rsidP="00912A88">
      <w:pPr>
        <w:ind w:left="284" w:hanging="284"/>
      </w:pPr>
      <w:r w:rsidRPr="000C4582">
        <w:rPr>
          <w:b/>
          <w:bCs/>
        </w:rPr>
        <w:t>6</w:t>
      </w:r>
      <w:r w:rsidR="00840536">
        <w:t xml:space="preserve"> </w:t>
      </w:r>
      <w:r>
        <w:t>The vaccine mandate applies to both men and women. As a Catholic, I believe that any risk of</w:t>
      </w:r>
      <w:r w:rsidR="002F2F81">
        <w:t xml:space="preserve"> </w:t>
      </w:r>
      <w:r>
        <w:t>infertility - to anyone - is an unacceptably high risk.</w:t>
      </w:r>
    </w:p>
    <w:p w14:paraId="64D3C9C4" w14:textId="19F83BCF" w:rsidR="001E7EC0" w:rsidRDefault="001E7EC0" w:rsidP="004128B2">
      <w:pPr>
        <w:ind w:left="284" w:hanging="284"/>
      </w:pPr>
      <w:r w:rsidRPr="000C4582">
        <w:rPr>
          <w:b/>
          <w:bCs/>
        </w:rPr>
        <w:t>7</w:t>
      </w:r>
      <w:r w:rsidR="00840536">
        <w:t xml:space="preserve"> </w:t>
      </w:r>
      <w:r>
        <w:t xml:space="preserve">Vaccine mandates ignore existing God-given natural immunity The requirement for experimental Covid vaccines does not recognize the enhanced immunity possessed by people who have already had a Covid infection. Natural immunity is the God-given defense that has been provided to all. It has led humanity through many pandemics before the presence of the vaccine cult. Mankind has gone </w:t>
      </w:r>
      <w:r>
        <w:lastRenderedPageBreak/>
        <w:t xml:space="preserve">through the Black Death, Cholera, etc.  In addition, Science Magazine recently discussed an Israeli study that found that "the natural immune protection that develops after infection with SARS-CoV-2 provides considerably more shielding against the Delta variant of the pandemic coronavirus than two doses of Pfizer-BioNTech vaccine."  See https://www.sciencemag.org/news/2021/08/having-sars-cov-2-once-confers-much-greater-immunity-vaccine-no-infection-parties.  In such circumstances, imposing a vaccination requirement on those who have already been exposed to Covid and have recovered adds nothing to </w:t>
      </w:r>
      <w:r w:rsidR="00CF50F1">
        <w:t xml:space="preserve">the </w:t>
      </w:r>
      <w:r>
        <w:t xml:space="preserve">immunity of an individual and may also expose that individual to the risk of adverse vaccine reactions that cannot be dismissed. To claim that these gene-based vaccines are superior to God-given natural immunity fosters the arrogance of men believing that they are more powerful than God. </w:t>
      </w:r>
    </w:p>
    <w:p w14:paraId="2BF05426" w14:textId="253AF919" w:rsidR="001E7EC0" w:rsidRDefault="001E7EC0" w:rsidP="00A97ED6">
      <w:pPr>
        <w:ind w:left="284" w:hanging="284"/>
      </w:pPr>
      <w:r w:rsidRPr="000C4582">
        <w:rPr>
          <w:b/>
          <w:bCs/>
        </w:rPr>
        <w:t>8</w:t>
      </w:r>
      <w:r w:rsidR="00840536">
        <w:t xml:space="preserve"> </w:t>
      </w:r>
      <w:r w:rsidRPr="00DB5654">
        <w:rPr>
          <w:b/>
          <w:bCs/>
        </w:rPr>
        <w:t xml:space="preserve">Covid Vaccines </w:t>
      </w:r>
      <w:r w:rsidR="00DB5654" w:rsidRPr="00DB5654">
        <w:rPr>
          <w:b/>
          <w:bCs/>
        </w:rPr>
        <w:t>d</w:t>
      </w:r>
      <w:r w:rsidRPr="00DB5654">
        <w:rPr>
          <w:b/>
          <w:bCs/>
        </w:rPr>
        <w:t>on't Prevent Transmission</w:t>
      </w:r>
      <w:r w:rsidR="00DB5654">
        <w:t>.</w:t>
      </w:r>
      <w:r>
        <w:t xml:space="preserve"> A recent peer-reviewed study showed that "vaccinated people who got so-called breakthrough infections carried about the same amount of coronavirus as those who did not receive the vaccines," indicating that vaccinated and unvaccinated people are equally likely to transmit the virus to others.  See https://apnews.com/article/science-health-coronavirus-pandemic-d9504519a8ae081f785ca012b5ef84d1. </w:t>
      </w:r>
    </w:p>
    <w:p w14:paraId="3DD8F784" w14:textId="65EAB1DF" w:rsidR="001E7EC0" w:rsidRDefault="001E7EC0" w:rsidP="00A97ED6">
      <w:pPr>
        <w:ind w:left="142" w:hanging="142"/>
      </w:pPr>
      <w:r w:rsidRPr="000C4582">
        <w:rPr>
          <w:b/>
          <w:bCs/>
        </w:rPr>
        <w:t>9</w:t>
      </w:r>
      <w:r w:rsidR="007B64D9">
        <w:t xml:space="preserve"> </w:t>
      </w:r>
      <w:r>
        <w:t xml:space="preserve">Because vaccinated individuals can transmit SARS-CoV-2, as shown in the CDC study (https://www.cdc.gov/mmwr/volumes/70/wr/mm7031e2.htm), forcing people to be vaccinated to prevent transmission is not justified by the science. </w:t>
      </w:r>
    </w:p>
    <w:p w14:paraId="565875A1" w14:textId="2E012A3C" w:rsidR="001E7EC0" w:rsidRDefault="005D5CB4" w:rsidP="001E7EC0">
      <w:r w:rsidRPr="005D5CB4">
        <w:rPr>
          <w:b/>
          <w:bCs/>
        </w:rPr>
        <w:t>10-</w:t>
      </w:r>
      <w:r>
        <w:t xml:space="preserve"> </w:t>
      </w:r>
      <w:r w:rsidR="001E7EC0">
        <w:t>An internationally recognized toxicology journal pointed out that SARS-CoV-2 mRNA "vaccines" would cause:</w:t>
      </w:r>
    </w:p>
    <w:p w14:paraId="1AA59089" w14:textId="77777777" w:rsidR="001E7EC0" w:rsidRDefault="001E7EC0" w:rsidP="0049095B">
      <w:pPr>
        <w:spacing w:after="0"/>
      </w:pPr>
      <w:r>
        <w:t>● mRNA vaccines promote sustained synthesis of the SARS-CoV-2 spike protein.</w:t>
      </w:r>
    </w:p>
    <w:p w14:paraId="5CA69296" w14:textId="77777777" w:rsidR="001E7EC0" w:rsidRDefault="001E7EC0" w:rsidP="0049095B">
      <w:pPr>
        <w:spacing w:after="0"/>
      </w:pPr>
      <w:r>
        <w:t>● The spike protein is neurotoxic and impairs DNA repair mechanisms.</w:t>
      </w:r>
    </w:p>
    <w:p w14:paraId="7D5274E2" w14:textId="77777777" w:rsidR="001E7EC0" w:rsidRDefault="001E7EC0" w:rsidP="0049095B">
      <w:pPr>
        <w:spacing w:after="0"/>
      </w:pPr>
      <w:r>
        <w:t>● Suppression of type I interferon responses results in impaired innate immunity.</w:t>
      </w:r>
    </w:p>
    <w:p w14:paraId="5F5AED9F" w14:textId="77777777" w:rsidR="001E7EC0" w:rsidRDefault="001E7EC0" w:rsidP="0049095B">
      <w:pPr>
        <w:spacing w:after="0"/>
      </w:pPr>
      <w:r>
        <w:t>● mRNA vaccines may increase the risk of infectious diseases and cancer.</w:t>
      </w:r>
    </w:p>
    <w:p w14:paraId="3F47A82A" w14:textId="444A514B" w:rsidR="001E7EC0" w:rsidRDefault="001E7EC0" w:rsidP="0049095B">
      <w:pPr>
        <w:spacing w:after="0"/>
      </w:pPr>
      <w:r>
        <w:t>● Codon optimization results in G-rich mRNA that has unpredictable complex effects.</w:t>
      </w:r>
    </w:p>
    <w:p w14:paraId="6ACA259F" w14:textId="68122DA9" w:rsidR="002661D0" w:rsidRDefault="002661D0" w:rsidP="001E7EC0">
      <w:r>
        <w:t>(</w:t>
      </w:r>
      <w:r w:rsidRPr="006A17A7">
        <w:t>https://www.sciencedirect.com/science/article/pii/S027869152200206X#bib92</w:t>
      </w:r>
      <w:r>
        <w:t>)</w:t>
      </w:r>
    </w:p>
    <w:p w14:paraId="3632B0BD" w14:textId="7DBE0DCB" w:rsidR="001E7EC0" w:rsidRDefault="001E7EC0" w:rsidP="001E7EC0">
      <w:r>
        <w:t xml:space="preserve">These injections cause humans to produce a viral protein that goes against God's plan. This would affect the natural innate immunity given by God. Therefore, the deleterious manifestation of these injections makes them dangerous and, more importantly, ungodly to me. </w:t>
      </w:r>
    </w:p>
    <w:p w14:paraId="5E22BA23" w14:textId="570A31AA" w:rsidR="001E7EC0" w:rsidRPr="00695437" w:rsidRDefault="001E7EC0" w:rsidP="001E7EC0">
      <w:pPr>
        <w:rPr>
          <w:b/>
          <w:bCs/>
        </w:rPr>
      </w:pPr>
      <w:r w:rsidRPr="00695437">
        <w:rPr>
          <w:b/>
          <w:bCs/>
        </w:rPr>
        <w:t>Violation of the Charter and human rights</w:t>
      </w:r>
    </w:p>
    <w:p w14:paraId="763EF433" w14:textId="3D201D9A" w:rsidR="001E7EC0" w:rsidRDefault="001E7EC0" w:rsidP="001E7EC0">
      <w:r>
        <w:t>These mandates coerce and compel citizens under threat of adverse social action or infringement of civil liberties to make an inherently personal choice about what medical treatment to pursue.</w:t>
      </w:r>
    </w:p>
    <w:p w14:paraId="5CF71DAF" w14:textId="141C646E" w:rsidR="001E7EC0" w:rsidRDefault="001E7EC0" w:rsidP="001E7EC0">
      <w:r>
        <w:t>Canadian law has long recognized the rights of individuals to personal autonomy and bodily integrity, which this requirement directly violates.  See R. v. Morgentaler, 1988 CanLII 90 (SCC), [1988] 1 SCR 30.</w:t>
      </w:r>
    </w:p>
    <w:p w14:paraId="57167A1A" w14:textId="2F45DD84" w:rsidR="001E7EC0" w:rsidRDefault="001E7EC0" w:rsidP="001E7EC0">
      <w:r>
        <w:t xml:space="preserve">These warrants are designed to implement a government objective that people be vaccinated against Covid.  In this case, the Requirement violates the protection of life, liberty and security of the person by the Canadian Charter of Rights and Freedoms, protected under section 7, and possibly other relevant sections.  </w:t>
      </w:r>
    </w:p>
    <w:p w14:paraId="6AE5D333" w14:textId="264FED6B" w:rsidR="001E7EC0" w:rsidRDefault="001E7EC0" w:rsidP="001E7EC0">
      <w:r>
        <w:t xml:space="preserve">These mandates also infringe on the rights of people like me who have a religious or conscientious belief or medical condition that prevents them from taking Covid vaccines. Since the reasoning for the </w:t>
      </w:r>
      <w:r>
        <w:lastRenderedPageBreak/>
        <w:t xml:space="preserve">vaccination mandates is not scientifically based as mentioned above, the violation of the human rights of individuals is not justified. </w:t>
      </w:r>
    </w:p>
    <w:p w14:paraId="064EE3E5" w14:textId="6353DAE4" w:rsidR="001E7EC0" w:rsidRPr="006638AB" w:rsidRDefault="001E7EC0" w:rsidP="001E7EC0">
      <w:pPr>
        <w:rPr>
          <w:b/>
          <w:bCs/>
        </w:rPr>
      </w:pPr>
      <w:r w:rsidRPr="006638AB">
        <w:rPr>
          <w:b/>
          <w:bCs/>
        </w:rPr>
        <w:t>Liability for adverse reactions to Covid vaccines</w:t>
      </w:r>
    </w:p>
    <w:p w14:paraId="03714B46" w14:textId="23013F70" w:rsidR="001E7EC0" w:rsidRDefault="001E7EC0" w:rsidP="001E7EC0">
      <w:r>
        <w:t xml:space="preserve">Vaccination mandates against COVID are particularly egregious with respect to vaccines that are still considered experimental, have not undergone long-term testing, or are not fully approved in Canada or elsewhere.  There are numerous reports of adverse events, including deaths, occurring in people receiving Covid vaccines. see: https://www.cdc.gov/coronavirus/2019-ncov/vaccines/safety/adverse-events.html. </w:t>
      </w:r>
    </w:p>
    <w:p w14:paraId="656E5853" w14:textId="52207ACD" w:rsidR="00BA6BB2" w:rsidRDefault="00BA6BB2" w:rsidP="00BA6BB2">
      <w:r>
        <w:t>Health Canada has warning labels for Pfizer, Moderna and Johnson</w:t>
      </w:r>
      <w:r w:rsidR="00E65CF5">
        <w:t xml:space="preserve"> </w:t>
      </w:r>
      <w:r w:rsidR="00031201">
        <w:t>&amp;</w:t>
      </w:r>
      <w:r w:rsidR="00E65CF5">
        <w:t xml:space="preserve"> </w:t>
      </w:r>
      <w:r>
        <w:t xml:space="preserve">Johnson vaccines, including myocarditis, pericarditis (https://healthycanadians.gc.ca/recall-alert-rappel-avis/hc-sc/2021/75959a-eng.php), Bell's palsy (https://healthycanadians.gc.ca/recall-alert-rappel-avis/hc-sc/2021/76203a-eng.php) and thrombosis (https://healthycanadians.gc.ca/recall-alert-rappel-avis/hc-sc/2021/75479a-eng.php). </w:t>
      </w:r>
    </w:p>
    <w:p w14:paraId="7A6E356E" w14:textId="467D198A" w:rsidR="00BA6BB2" w:rsidRPr="00695437" w:rsidRDefault="00BA6BB2" w:rsidP="00BA6BB2">
      <w:pPr>
        <w:rPr>
          <w:b/>
          <w:bCs/>
        </w:rPr>
      </w:pPr>
      <w:r w:rsidRPr="00695437">
        <w:rPr>
          <w:b/>
          <w:bCs/>
        </w:rPr>
        <w:t>Violation of privacy laws and international rights treaties.</w:t>
      </w:r>
    </w:p>
    <w:p w14:paraId="5B0286CC" w14:textId="6C47CABE" w:rsidR="00BA6BB2" w:rsidRDefault="00BA6BB2" w:rsidP="00BA6BB2">
      <w:r>
        <w:t>Finally,</w:t>
      </w:r>
      <w:r w:rsidR="00AB2274">
        <w:t xml:space="preserve"> I</w:t>
      </w:r>
      <w:r>
        <w:t xml:space="preserve"> am concerned about the impact of the Privacy Requirement and the threat of losing my job if I do not disclose personal and confidential medical information protected by privacy laws.  I am also concerned that your new policy violates existing privacy legislation and I request an explanation of this.  </w:t>
      </w:r>
    </w:p>
    <w:p w14:paraId="0AFA2E55" w14:textId="77777777" w:rsidR="00BA6BB2" w:rsidRDefault="00BA6BB2" w:rsidP="00BA6BB2">
      <w:r>
        <w:t>1967 International Covenant on Civil and Political Rights International Treaty (Ch_IV_04.pdf (un.org))</w:t>
      </w:r>
    </w:p>
    <w:p w14:paraId="5F78D5ED" w14:textId="4CA75C27" w:rsidR="00BA6BB2" w:rsidRDefault="00BA6BB2" w:rsidP="00BA6BB2">
      <w:r>
        <w:t>Article 7: No one shall be subjected to torture or to cruel, inhuman or degrading treatment or punishment. In particular, no one shall be subjected without his free consent to medical or scientific experimentation.</w:t>
      </w:r>
    </w:p>
    <w:p w14:paraId="3CCB5463" w14:textId="167D7C1C" w:rsidR="00695437" w:rsidRPr="00695437" w:rsidRDefault="00BA6BB2" w:rsidP="00695437">
      <w:r>
        <w:t>As a devout Christian, I will not engage in the worship of any false God: the God of technology, science, money, power, and apparently of these new experimental genetically-based vaccines. I will put my trust in God and not in the pharmaceutical companies who have been convicted of numerous violations in the past (https://www.corp-research.org/jnj), (https://www.corp-research.org/pfizer) (https://www.corp-research.org/astrazeneca) and still face liability to this day.</w:t>
      </w:r>
      <w:r w:rsidR="00FC7365">
        <w:t xml:space="preserve"> </w:t>
      </w:r>
      <w:r>
        <w:t>(</w:t>
      </w:r>
      <w:r w:rsidR="00D90378" w:rsidRPr="00D90378">
        <w:t>https://www.statnews.com/pharmalot/2022/05/22/pfizer-copay-coupon-refund-colorado-kansas-vermont-arizona/</w:t>
      </w:r>
      <w:r w:rsidR="0017318F">
        <w:t xml:space="preserve">. </w:t>
      </w:r>
      <w:r>
        <w:t xml:space="preserve">As a practicing </w:t>
      </w:r>
      <w:r w:rsidR="005C209C">
        <w:t>Christian</w:t>
      </w:r>
      <w:r>
        <w:t>, I value the values and beliefs that the Bible presents. Many passages are devoted to expressing the importance of how one treats the human body and preserves bodily integrity</w:t>
      </w:r>
      <w:r w:rsidR="00DB3B35">
        <w:t>:</w:t>
      </w:r>
    </w:p>
    <w:p w14:paraId="6C985FBA" w14:textId="77777777" w:rsidR="00FD461F" w:rsidRDefault="00BA6BB2" w:rsidP="00DD1825">
      <w:pPr>
        <w:spacing w:after="0"/>
      </w:pPr>
      <w:r>
        <w:t xml:space="preserve">- 1 </w:t>
      </w:r>
      <w:r w:rsidRPr="00695437">
        <w:rPr>
          <w:b/>
          <w:bCs/>
        </w:rPr>
        <w:t>Corinthians 3:16-17</w:t>
      </w:r>
      <w:r>
        <w:t>: Do you not know that you are the temple of God and that the Spirit of God dwells in you? If anyone destroys the temple of God, God will destroy him. For the temple of God is holy, and you are that temple.</w:t>
      </w:r>
      <w:r w:rsidR="00E97E02">
        <w:t>2-</w:t>
      </w:r>
      <w:r>
        <w:t xml:space="preserve"> </w:t>
      </w:r>
      <w:r w:rsidRPr="00EB3FEC">
        <w:rPr>
          <w:b/>
          <w:bCs/>
        </w:rPr>
        <w:t>Corinthians 3:16</w:t>
      </w:r>
      <w:r>
        <w:t xml:space="preserve">: Do you not know that you are the temple of God and that the Spirit of God dwells in </w:t>
      </w:r>
      <w:r w:rsidR="0073573F">
        <w:t>you?</w:t>
      </w:r>
      <w:r w:rsidR="0073573F" w:rsidRPr="00EB3FEC">
        <w:rPr>
          <w:b/>
          <w:bCs/>
        </w:rPr>
        <w:t xml:space="preserve"> </w:t>
      </w:r>
      <w:r w:rsidR="00E97E02">
        <w:rPr>
          <w:b/>
          <w:bCs/>
        </w:rPr>
        <w:t xml:space="preserve">3- </w:t>
      </w:r>
      <w:r w:rsidR="0073573F" w:rsidRPr="00EB3FEC">
        <w:rPr>
          <w:b/>
          <w:bCs/>
        </w:rPr>
        <w:t>Matthew</w:t>
      </w:r>
      <w:r w:rsidRPr="00EB3FEC">
        <w:rPr>
          <w:b/>
          <w:bCs/>
        </w:rPr>
        <w:t xml:space="preserve"> 9:12</w:t>
      </w:r>
      <w:r>
        <w:t>: But when he heard it, he said, "Those who are well have no need of a physician, but those who are sick.</w:t>
      </w:r>
      <w:r w:rsidR="0049095B">
        <w:t xml:space="preserve"> </w:t>
      </w:r>
    </w:p>
    <w:p w14:paraId="0AFC7A62" w14:textId="58952424" w:rsidR="00BA6BB2" w:rsidRDefault="00BA6BB2" w:rsidP="00DD1825">
      <w:pPr>
        <w:spacing w:after="0"/>
      </w:pPr>
      <w:r>
        <w:t>This particular case of mass vaccination is notable and different from previous ones for a variety of reasons, many of which are related to morality.</w:t>
      </w:r>
    </w:p>
    <w:p w14:paraId="576ACDE9" w14:textId="1B347E4A" w:rsidR="00BA6BB2" w:rsidRDefault="00BA6BB2" w:rsidP="00BA6BB2">
      <w:r w:rsidRPr="00BA6BB2">
        <w:rPr>
          <w:b/>
          <w:bCs/>
        </w:rPr>
        <w:t>The Bible teaches that the human body is sacred, that man is a being with a conscience. This implies that the choice to take a vaccine or not should be entirely ours. Thus, the implementation of vaccine mandates goes against this notion and ultimately against the values I am supposed to hold true to as a devout Christian</w:t>
      </w:r>
      <w:r>
        <w:t>.</w:t>
      </w:r>
    </w:p>
    <w:p w14:paraId="4050D2B5" w14:textId="01FD1F3B" w:rsidR="00BA6BB2" w:rsidRPr="00A954E6" w:rsidRDefault="00BA6BB2" w:rsidP="00BA6BB2">
      <w:pPr>
        <w:rPr>
          <w:b/>
          <w:bCs/>
        </w:rPr>
      </w:pPr>
      <w:r w:rsidRPr="00EB3FEC">
        <w:rPr>
          <w:b/>
          <w:bCs/>
        </w:rPr>
        <w:lastRenderedPageBreak/>
        <w:t>Declaration</w:t>
      </w:r>
    </w:p>
    <w:p w14:paraId="77B02EE9" w14:textId="4AF9E29C" w:rsidR="00BA6BB2" w:rsidRDefault="00FB204C" w:rsidP="00BA6BB2">
      <w:r>
        <w:t xml:space="preserve">I </w:t>
      </w:r>
      <w:r w:rsidR="007D2B99">
        <w:t xml:space="preserve"> </w:t>
      </w:r>
      <w:r w:rsidR="00BA6BB2">
        <w:t>declare</w:t>
      </w:r>
      <w:r w:rsidR="00336590">
        <w:t>,</w:t>
      </w:r>
      <w:r w:rsidR="00BA6BB2">
        <w:t xml:space="preserve"> under penalty of perjury</w:t>
      </w:r>
      <w:r w:rsidR="00336590">
        <w:t>,</w:t>
      </w:r>
      <w:r w:rsidR="00BA6BB2">
        <w:t xml:space="preserve"> that the foregoing is true and correct. Executed on ________________ 2022.</w:t>
      </w:r>
    </w:p>
    <w:p w14:paraId="739EAD8B" w14:textId="16F78B75" w:rsidR="00BA6BB2" w:rsidRDefault="00BA6BB2" w:rsidP="00BA6BB2">
      <w:r>
        <w:t xml:space="preserve">Sincerely, </w:t>
      </w:r>
    </w:p>
    <w:p w14:paraId="29749559" w14:textId="77777777" w:rsidR="00BA6BB2" w:rsidRDefault="00BA6BB2" w:rsidP="002945FD">
      <w:pPr>
        <w:spacing w:after="0"/>
      </w:pPr>
      <w:r>
        <w:t>___________________________________________</w:t>
      </w:r>
    </w:p>
    <w:p w14:paraId="1EDC66B2" w14:textId="16EF2A43" w:rsidR="00BA6BB2" w:rsidRDefault="00BA6BB2" w:rsidP="002945FD">
      <w:pPr>
        <w:spacing w:after="0"/>
      </w:pPr>
      <w:r>
        <w:t>Name</w:t>
      </w:r>
    </w:p>
    <w:p w14:paraId="354FA4B6" w14:textId="77777777" w:rsidR="00BC49E4" w:rsidRDefault="00BC49E4" w:rsidP="00BC49E4">
      <w:pPr>
        <w:spacing w:after="0"/>
      </w:pPr>
      <w:r>
        <w:t>_____________________________________________  ____________</w:t>
      </w:r>
    </w:p>
    <w:p w14:paraId="70350090" w14:textId="395769DB" w:rsidR="00BC49E4" w:rsidRDefault="00BC49E4" w:rsidP="00BC49E4">
      <w:pPr>
        <w:spacing w:after="0"/>
      </w:pPr>
      <w:r>
        <w:t xml:space="preserve">Signature </w:t>
      </w:r>
      <w:r>
        <w:tab/>
      </w:r>
      <w:r>
        <w:tab/>
      </w:r>
      <w:r>
        <w:tab/>
      </w:r>
      <w:r>
        <w:tab/>
      </w:r>
      <w:r>
        <w:tab/>
      </w:r>
      <w:r>
        <w:tab/>
        <w:t>Date</w:t>
      </w:r>
    </w:p>
    <w:p w14:paraId="15779F2F" w14:textId="77777777" w:rsidR="002945FD" w:rsidRDefault="002945FD"/>
    <w:p w14:paraId="28A2C5D1" w14:textId="596EBF51" w:rsidR="00635A0C" w:rsidRPr="008D6741" w:rsidRDefault="002E699F">
      <w:pPr>
        <w:rPr>
          <w:b/>
          <w:bCs/>
        </w:rPr>
      </w:pPr>
      <w:r w:rsidRPr="008D6741">
        <w:rPr>
          <w:b/>
          <w:bCs/>
        </w:rPr>
        <w:t>R</w:t>
      </w:r>
      <w:r w:rsidR="00000C0F" w:rsidRPr="008D6741">
        <w:rPr>
          <w:b/>
          <w:bCs/>
        </w:rPr>
        <w:t>esiding at:</w:t>
      </w:r>
    </w:p>
    <w:p w14:paraId="12FCB031" w14:textId="34CBA3DC" w:rsidR="0036153A" w:rsidRDefault="008912DB">
      <w:r>
        <w:t xml:space="preserve">Jurisdiction or </w:t>
      </w:r>
      <w:r w:rsidR="00C95FCA">
        <w:t>A</w:t>
      </w:r>
      <w:r w:rsidR="001E53D9">
        <w:t>ddress:</w:t>
      </w:r>
    </w:p>
    <w:p w14:paraId="03CACBE6" w14:textId="77777777" w:rsidR="001E53D9" w:rsidRDefault="001E53D9">
      <w:r>
        <w:t>________________________________________</w:t>
      </w:r>
    </w:p>
    <w:p w14:paraId="2B01E506" w14:textId="77777777" w:rsidR="001E53D9" w:rsidRDefault="001E53D9">
      <w:r>
        <w:t>________________________________________</w:t>
      </w:r>
    </w:p>
    <w:p w14:paraId="727E43F9" w14:textId="77777777" w:rsidR="001E53D9" w:rsidRDefault="001E53D9">
      <w:r>
        <w:t>________________________________________</w:t>
      </w:r>
    </w:p>
    <w:p w14:paraId="132FE0BC" w14:textId="77777777" w:rsidR="00FB204C" w:rsidRDefault="001E53D9" w:rsidP="00BA6BB2">
      <w:r>
        <w:t>________________________________________</w:t>
      </w:r>
      <w:r w:rsidR="0036153A">
        <w:t xml:space="preserve"> </w:t>
      </w:r>
    </w:p>
    <w:p w14:paraId="123CCA4E" w14:textId="77777777" w:rsidR="00FB204C" w:rsidRDefault="00FB204C" w:rsidP="00BA6BB2"/>
    <w:p w14:paraId="79D56E03" w14:textId="2ECD3A28" w:rsidR="00BA6BB2" w:rsidRDefault="00BA6BB2" w:rsidP="00BA6BB2">
      <w:r w:rsidRPr="00A1557E">
        <w:rPr>
          <w:b/>
          <w:bCs/>
        </w:rPr>
        <w:t>For the Commissioner of Oaths</w:t>
      </w:r>
      <w:r>
        <w:t>:</w:t>
      </w:r>
    </w:p>
    <w:p w14:paraId="620CDC67" w14:textId="06546CD0" w:rsidR="00BA6BB2" w:rsidRDefault="00BA6BB2" w:rsidP="00BA6BB2">
      <w:r>
        <w:t xml:space="preserve">I hereby certify that on this __________ day of ___________, 2022, before me, Commissioner in and for the above jurisdiction, personally appeared before </w:t>
      </w:r>
      <w:r w:rsidR="00A1557E">
        <w:t xml:space="preserve">me; </w:t>
      </w:r>
      <w:r w:rsidR="005B17DE" w:rsidRPr="00FB204C">
        <w:rPr>
          <w:b/>
          <w:bCs/>
        </w:rPr>
        <w:t>Surname, family name;</w:t>
      </w:r>
      <w:r w:rsidR="005B17DE">
        <w:t xml:space="preserve"> </w:t>
      </w:r>
      <w:r>
        <w:t xml:space="preserve">with identification, and have executed the foregoing affidavit, and have duly sworn, under penalties of perjury, that the affidavit is </w:t>
      </w:r>
      <w:r w:rsidR="006F6882">
        <w:t xml:space="preserve">their individual </w:t>
      </w:r>
      <w:r>
        <w:t xml:space="preserve"> act and deed, that the matters and facts contained herein are true to the best of </w:t>
      </w:r>
      <w:r w:rsidR="00F40913">
        <w:t>his</w:t>
      </w:r>
      <w:r w:rsidR="00F40913">
        <w:rPr>
          <w:rFonts w:cstheme="minorHAnsi"/>
        </w:rPr>
        <w:t>/</w:t>
      </w:r>
      <w:r w:rsidR="00F40913">
        <w:t>h</w:t>
      </w:r>
      <w:r w:rsidR="0028145F">
        <w:t xml:space="preserve">er </w:t>
      </w:r>
      <w:r>
        <w:t>knowledge.</w:t>
      </w:r>
    </w:p>
    <w:p w14:paraId="22703C01" w14:textId="77777777" w:rsidR="00BA6BB2" w:rsidRDefault="00BA6BB2" w:rsidP="00BA6BB2">
      <w:r>
        <w:t>___________________________________________</w:t>
      </w:r>
    </w:p>
    <w:p w14:paraId="46BAAB02" w14:textId="77777777" w:rsidR="00BA6BB2" w:rsidRDefault="00BA6BB2" w:rsidP="00BA6BB2">
      <w:r>
        <w:t>Name</w:t>
      </w:r>
    </w:p>
    <w:p w14:paraId="023F51DC" w14:textId="0755F839" w:rsidR="00BA6BB2" w:rsidRDefault="00BA6BB2" w:rsidP="00BA6BB2">
      <w:r>
        <w:t>___________________________________________ ____________</w:t>
      </w:r>
    </w:p>
    <w:p w14:paraId="0163D41F" w14:textId="7856DCBB" w:rsidR="00BA6BB2" w:rsidRDefault="00BA6BB2" w:rsidP="00BA6BB2">
      <w:r>
        <w:t xml:space="preserve">Signature </w:t>
      </w:r>
      <w:r w:rsidR="005B17DE">
        <w:tab/>
      </w:r>
      <w:r w:rsidR="005B17DE">
        <w:tab/>
      </w:r>
      <w:r w:rsidR="005B17DE">
        <w:tab/>
      </w:r>
      <w:r w:rsidR="005B17DE">
        <w:tab/>
      </w:r>
      <w:r w:rsidR="005B17DE">
        <w:tab/>
      </w:r>
      <w:r w:rsidR="005B17DE">
        <w:tab/>
      </w:r>
      <w:r>
        <w:t>Date</w:t>
      </w:r>
    </w:p>
    <w:p w14:paraId="20F3A6E8" w14:textId="77777777" w:rsidR="001C4B78" w:rsidRDefault="001C4B78" w:rsidP="00BA6BB2"/>
    <w:p w14:paraId="26B5FE0F" w14:textId="77777777" w:rsidR="001C4B78" w:rsidRDefault="001C4B78" w:rsidP="00BA6BB2"/>
    <w:sectPr w:rsidR="001C4B78" w:rsidSect="005C5E61">
      <w:headerReference w:type="default" r:id="rId7"/>
      <w:footerReference w:type="default" r:id="rId8"/>
      <w:pgSz w:w="12240" w:h="15840"/>
      <w:pgMar w:top="1135"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12E6" w14:textId="77777777" w:rsidR="00FA0F0D" w:rsidRDefault="00FA0F0D" w:rsidP="00AA1A05">
      <w:pPr>
        <w:spacing w:after="0" w:line="240" w:lineRule="auto"/>
      </w:pPr>
      <w:r>
        <w:separator/>
      </w:r>
    </w:p>
  </w:endnote>
  <w:endnote w:type="continuationSeparator" w:id="0">
    <w:p w14:paraId="12643BB2" w14:textId="77777777" w:rsidR="00FA0F0D" w:rsidRDefault="00FA0F0D" w:rsidP="00AA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81037"/>
      <w:docPartObj>
        <w:docPartGallery w:val="Page Numbers (Bottom of Page)"/>
        <w:docPartUnique/>
      </w:docPartObj>
    </w:sdtPr>
    <w:sdtEndPr/>
    <w:sdtContent>
      <w:p w14:paraId="504B22C4" w14:textId="1B83E7FC" w:rsidR="004E6005" w:rsidRDefault="004E6005" w:rsidP="004E6005">
        <w:r>
          <w:t>Surname, family name</w:t>
        </w:r>
      </w:p>
      <w:p w14:paraId="65633033" w14:textId="6D81AB51" w:rsidR="0067224E" w:rsidRDefault="0067224E">
        <w:pPr>
          <w:pStyle w:val="Pieddepage"/>
          <w:jc w:val="right"/>
        </w:pPr>
        <w:r>
          <w:fldChar w:fldCharType="begin"/>
        </w:r>
        <w:r>
          <w:instrText>PAGE   \* MERGEFORMAT</w:instrText>
        </w:r>
        <w:r>
          <w:fldChar w:fldCharType="separate"/>
        </w:r>
        <w:r>
          <w:rPr>
            <w:lang w:val="fr-FR"/>
          </w:rPr>
          <w:t>2</w:t>
        </w:r>
        <w:r>
          <w:fldChar w:fldCharType="end"/>
        </w:r>
      </w:p>
    </w:sdtContent>
  </w:sdt>
  <w:p w14:paraId="6B2E6C9B" w14:textId="77777777" w:rsidR="0067224E" w:rsidRDefault="006722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55E9" w14:textId="77777777" w:rsidR="00FA0F0D" w:rsidRDefault="00FA0F0D" w:rsidP="00AA1A05">
      <w:pPr>
        <w:spacing w:after="0" w:line="240" w:lineRule="auto"/>
      </w:pPr>
      <w:r>
        <w:separator/>
      </w:r>
    </w:p>
  </w:footnote>
  <w:footnote w:type="continuationSeparator" w:id="0">
    <w:p w14:paraId="79932C09" w14:textId="77777777" w:rsidR="00FA0F0D" w:rsidRDefault="00FA0F0D" w:rsidP="00AA1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E645" w14:textId="2BCDB01B" w:rsidR="001E4170" w:rsidRPr="001E4170" w:rsidRDefault="001E4170" w:rsidP="001D55F3">
    <w:pPr>
      <w:pStyle w:val="En-tte"/>
      <w:pBdr>
        <w:bottom w:val="single" w:sz="4" w:space="1" w:color="auto"/>
      </w:pBdr>
      <w:jc w:val="center"/>
      <w:rPr>
        <w:b/>
        <w:bCs/>
      </w:rPr>
    </w:pPr>
    <w:r w:rsidRPr="001E4170">
      <w:rPr>
        <w:b/>
        <w:bCs/>
      </w:rPr>
      <w:t>Affidavit for exemption from COVID vaccination due to religious belief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C0"/>
    <w:rsid w:val="00000C0F"/>
    <w:rsid w:val="00022AB1"/>
    <w:rsid w:val="000261A7"/>
    <w:rsid w:val="000307E3"/>
    <w:rsid w:val="00031201"/>
    <w:rsid w:val="00073A06"/>
    <w:rsid w:val="000762C0"/>
    <w:rsid w:val="000C4582"/>
    <w:rsid w:val="000C6AE2"/>
    <w:rsid w:val="000E00B6"/>
    <w:rsid w:val="00172A7F"/>
    <w:rsid w:val="0017318F"/>
    <w:rsid w:val="001A34F9"/>
    <w:rsid w:val="001A5E61"/>
    <w:rsid w:val="001B60BB"/>
    <w:rsid w:val="001C1643"/>
    <w:rsid w:val="001C4B78"/>
    <w:rsid w:val="001C63E8"/>
    <w:rsid w:val="001D55F3"/>
    <w:rsid w:val="001E4170"/>
    <w:rsid w:val="001E53D9"/>
    <w:rsid w:val="001E7EC0"/>
    <w:rsid w:val="00257BA3"/>
    <w:rsid w:val="002661D0"/>
    <w:rsid w:val="0028145F"/>
    <w:rsid w:val="002945FD"/>
    <w:rsid w:val="002E699F"/>
    <w:rsid w:val="002F2F81"/>
    <w:rsid w:val="00315C83"/>
    <w:rsid w:val="00327E69"/>
    <w:rsid w:val="00336590"/>
    <w:rsid w:val="00342A23"/>
    <w:rsid w:val="003455CF"/>
    <w:rsid w:val="0036153A"/>
    <w:rsid w:val="00384C69"/>
    <w:rsid w:val="003B014C"/>
    <w:rsid w:val="003F133E"/>
    <w:rsid w:val="004128B2"/>
    <w:rsid w:val="004408F8"/>
    <w:rsid w:val="004676E3"/>
    <w:rsid w:val="004702C3"/>
    <w:rsid w:val="0049095B"/>
    <w:rsid w:val="004A503E"/>
    <w:rsid w:val="004C1799"/>
    <w:rsid w:val="004D7EDD"/>
    <w:rsid w:val="004E1679"/>
    <w:rsid w:val="004E6005"/>
    <w:rsid w:val="004F2BA4"/>
    <w:rsid w:val="005136AB"/>
    <w:rsid w:val="00533DEF"/>
    <w:rsid w:val="005B17DE"/>
    <w:rsid w:val="005C209C"/>
    <w:rsid w:val="005C5E61"/>
    <w:rsid w:val="005D4A7A"/>
    <w:rsid w:val="005D5CB4"/>
    <w:rsid w:val="005E1A33"/>
    <w:rsid w:val="006147EA"/>
    <w:rsid w:val="00635A0C"/>
    <w:rsid w:val="006522F6"/>
    <w:rsid w:val="006638AB"/>
    <w:rsid w:val="0067224E"/>
    <w:rsid w:val="00682670"/>
    <w:rsid w:val="006851FA"/>
    <w:rsid w:val="00695437"/>
    <w:rsid w:val="006A17A7"/>
    <w:rsid w:val="006B620D"/>
    <w:rsid w:val="006E3684"/>
    <w:rsid w:val="006F6882"/>
    <w:rsid w:val="007155EE"/>
    <w:rsid w:val="0073573F"/>
    <w:rsid w:val="0074018A"/>
    <w:rsid w:val="007B64D9"/>
    <w:rsid w:val="007D2B99"/>
    <w:rsid w:val="008122B7"/>
    <w:rsid w:val="00840536"/>
    <w:rsid w:val="008912DB"/>
    <w:rsid w:val="008A5C60"/>
    <w:rsid w:val="008C269C"/>
    <w:rsid w:val="008D6741"/>
    <w:rsid w:val="00912A88"/>
    <w:rsid w:val="00952AD0"/>
    <w:rsid w:val="009A53EC"/>
    <w:rsid w:val="00A1557E"/>
    <w:rsid w:val="00A30075"/>
    <w:rsid w:val="00A333BB"/>
    <w:rsid w:val="00A67DEA"/>
    <w:rsid w:val="00A954E6"/>
    <w:rsid w:val="00A97ED6"/>
    <w:rsid w:val="00AA1A05"/>
    <w:rsid w:val="00AB2274"/>
    <w:rsid w:val="00AF72B6"/>
    <w:rsid w:val="00B074BF"/>
    <w:rsid w:val="00B40B6A"/>
    <w:rsid w:val="00B565FB"/>
    <w:rsid w:val="00B75EAD"/>
    <w:rsid w:val="00BA6BB2"/>
    <w:rsid w:val="00BC49E4"/>
    <w:rsid w:val="00C95FCA"/>
    <w:rsid w:val="00CA41D3"/>
    <w:rsid w:val="00CF50F1"/>
    <w:rsid w:val="00D90378"/>
    <w:rsid w:val="00DA44DE"/>
    <w:rsid w:val="00DB3B35"/>
    <w:rsid w:val="00DB5654"/>
    <w:rsid w:val="00DD1825"/>
    <w:rsid w:val="00E24A90"/>
    <w:rsid w:val="00E27D8A"/>
    <w:rsid w:val="00E65CF5"/>
    <w:rsid w:val="00E9039B"/>
    <w:rsid w:val="00E97E02"/>
    <w:rsid w:val="00EB3FEC"/>
    <w:rsid w:val="00EF4C91"/>
    <w:rsid w:val="00F24A54"/>
    <w:rsid w:val="00F40913"/>
    <w:rsid w:val="00F41483"/>
    <w:rsid w:val="00F76F89"/>
    <w:rsid w:val="00FA0F0D"/>
    <w:rsid w:val="00FB204C"/>
    <w:rsid w:val="00FB3BE0"/>
    <w:rsid w:val="00FC7365"/>
    <w:rsid w:val="00FD461F"/>
    <w:rsid w:val="00FE564E"/>
    <w:rsid w:val="00FF5C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D9F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1A05"/>
    <w:pPr>
      <w:tabs>
        <w:tab w:val="center" w:pos="4680"/>
        <w:tab w:val="right" w:pos="9360"/>
      </w:tabs>
      <w:spacing w:after="0" w:line="240" w:lineRule="auto"/>
    </w:pPr>
  </w:style>
  <w:style w:type="character" w:customStyle="1" w:styleId="En-tteCar">
    <w:name w:val="En-tête Car"/>
    <w:basedOn w:val="Policepardfaut"/>
    <w:link w:val="En-tte"/>
    <w:uiPriority w:val="99"/>
    <w:rsid w:val="00AA1A05"/>
  </w:style>
  <w:style w:type="paragraph" w:styleId="Pieddepage">
    <w:name w:val="footer"/>
    <w:basedOn w:val="Normal"/>
    <w:link w:val="PieddepageCar"/>
    <w:uiPriority w:val="99"/>
    <w:unhideWhenUsed/>
    <w:rsid w:val="00AA1A0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A1A05"/>
  </w:style>
  <w:style w:type="character" w:styleId="Lienhypertexte">
    <w:name w:val="Hyperlink"/>
    <w:basedOn w:val="Policepardfaut"/>
    <w:uiPriority w:val="99"/>
    <w:unhideWhenUsed/>
    <w:rsid w:val="00533DEF"/>
    <w:rPr>
      <w:color w:val="0563C1" w:themeColor="hyperlink"/>
      <w:u w:val="single"/>
    </w:rPr>
  </w:style>
  <w:style w:type="character" w:styleId="Mentionnonrsolue">
    <w:name w:val="Unresolved Mention"/>
    <w:basedOn w:val="Policepardfaut"/>
    <w:uiPriority w:val="99"/>
    <w:semiHidden/>
    <w:unhideWhenUsed/>
    <w:rsid w:val="00533DEF"/>
    <w:rPr>
      <w:color w:val="605E5C"/>
      <w:shd w:val="clear" w:color="auto" w:fill="E1DFDD"/>
    </w:rPr>
  </w:style>
  <w:style w:type="character" w:styleId="Lienhypertextesuivivisit">
    <w:name w:val="FollowedHyperlink"/>
    <w:basedOn w:val="Policepardfaut"/>
    <w:uiPriority w:val="99"/>
    <w:semiHidden/>
    <w:unhideWhenUsed/>
    <w:rsid w:val="00D903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g1.wsimg.com/blobby/go/0622c036-b3fe-40c8-8ca9-3cd6b61c0fb2/connecticut%20vax%20bill.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2149</Words>
  <Characters>12255</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2022-08-27T00:28:00Z</dcterms:created>
  <dcterms:modified xsi:type="dcterms:W3CDTF">2022-08-27T00:38:00Z</dcterms:modified>
</cp:coreProperties>
</file>